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06313" w14:textId="77777777" w:rsidR="00781470" w:rsidRPr="00557847" w:rsidRDefault="00D43DCC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3815760B" wp14:editId="2A5E48EF">
                <wp:simplePos x="0" y="0"/>
                <wp:positionH relativeFrom="column">
                  <wp:posOffset>-655320</wp:posOffset>
                </wp:positionH>
                <wp:positionV relativeFrom="paragraph">
                  <wp:posOffset>513715</wp:posOffset>
                </wp:positionV>
                <wp:extent cx="3315970" cy="313690"/>
                <wp:effectExtent l="0" t="0" r="1778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70" cy="3136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74F28" w14:textId="77777777" w:rsidR="00557847" w:rsidRPr="00557847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D43DCC">
                              <w:rPr>
                                <w:rFonts w:ascii="CCW Cursive Writing 16" w:hAnsi="CCW Cursive Writing 16"/>
                              </w:rPr>
                              <w:t xml:space="preserve"> The Royal Albert Dock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576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6pt;margin-top:40.45pt;width:261.1pt;height:24.7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" fillcolor="#fabf8f [1945]">
                <v:textbox>
                  <w:txbxContent>
                    <w:p w14:paraId="23774F28" w14:textId="77777777" w:rsidR="00557847" w:rsidRPr="00557847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557847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D43DCC">
                        <w:rPr>
                          <w:rFonts w:ascii="CCW Cursive Writing 16" w:hAnsi="CCW Cursive Writing 16"/>
                        </w:rPr>
                        <w:t xml:space="preserve"> The Royal Albert Dock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7E20B07E" wp14:editId="471FD067">
                <wp:simplePos x="0" y="0"/>
                <wp:positionH relativeFrom="column">
                  <wp:posOffset>3507105</wp:posOffset>
                </wp:positionH>
                <wp:positionV relativeFrom="paragraph">
                  <wp:posOffset>513715</wp:posOffset>
                </wp:positionV>
                <wp:extent cx="2360930" cy="299720"/>
                <wp:effectExtent l="0" t="0" r="1270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9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9C50E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88193A">
                              <w:rPr>
                                <w:rFonts w:ascii="CCW Cursive Writing 16" w:hAnsi="CCW Cursive Writing 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0B07E" id="_x0000_s1027" type="#_x0000_t202" style="position:absolute;margin-left:276.15pt;margin-top:40.45pt;width:185.9pt;height:23.6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" fillcolor="#d6e3bc [1302]">
                <v:textbox>
                  <w:txbxContent>
                    <w:p w14:paraId="1729C50E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88193A">
                        <w:rPr>
                          <w:rFonts w:ascii="CCW Cursive Writing 16" w:hAnsi="CCW Cursive Writing 16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36CC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A8AD85C" wp14:editId="2B9B0C34">
                <wp:simplePos x="0" y="0"/>
                <wp:positionH relativeFrom="column">
                  <wp:posOffset>2893060</wp:posOffset>
                </wp:positionH>
                <wp:positionV relativeFrom="paragraph">
                  <wp:posOffset>1605280</wp:posOffset>
                </wp:positionV>
                <wp:extent cx="3423285" cy="7208520"/>
                <wp:effectExtent l="0" t="0" r="24765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0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BD4DD" w14:textId="77777777" w:rsidR="00D43DCC" w:rsidRDefault="00D43DCC" w:rsidP="00DF736B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7C71DE" wp14:editId="3D291622">
                                  <wp:extent cx="2152650" cy="795664"/>
                                  <wp:effectExtent l="0" t="0" r="0" b="444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9227" cy="798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31E0D9" w14:textId="77777777" w:rsidR="00D43DCC" w:rsidRDefault="00D43DCC" w:rsidP="00DF736B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C42F0F0" wp14:editId="5F22182E">
                                  <wp:extent cx="893368" cy="1266825"/>
                                  <wp:effectExtent l="0" t="0" r="254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5370" cy="1283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067341" wp14:editId="24805696">
                                  <wp:extent cx="1195655" cy="1266825"/>
                                  <wp:effectExtent l="0" t="0" r="508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8276" cy="12696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8BD85F" w14:textId="77777777" w:rsidR="00D43DCC" w:rsidRDefault="00D43DCC" w:rsidP="002036CC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44F891CC" w14:textId="77777777" w:rsidR="00DF736B" w:rsidRDefault="0088193A" w:rsidP="00DF736B">
                            <w:pPr>
                              <w:pStyle w:val="ListParagraph"/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  <w:r w:rsidRPr="00DF736B">
                              <w:rPr>
                                <w:b/>
                                <w:noProof/>
                                <w:u w:val="single"/>
                                <w:lang w:eastAsia="en-GB"/>
                              </w:rPr>
                              <w:t>I will be ale to:</w:t>
                            </w:r>
                            <w:r w:rsidR="00DF736B" w:rsidRPr="00DF736B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0EFE1E6C" w14:textId="77777777" w:rsidR="00DF736B" w:rsidRDefault="00DF736B" w:rsidP="00DF736B">
                            <w:pPr>
                              <w:pStyle w:val="ListParagraph"/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45E1CA82" w14:textId="59D9BAC9" w:rsidR="00DF736B" w:rsidRDefault="00DF736B" w:rsidP="00DF73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Develop my observational drawing skills of the Albert Dock by developing areas of interest</w:t>
                            </w:r>
                          </w:p>
                          <w:p w14:paraId="0222BCB0" w14:textId="77777777" w:rsidR="00DF736B" w:rsidRDefault="00DF736B" w:rsidP="00DF73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Create observational designs of the Albert Dock</w:t>
                            </w:r>
                          </w:p>
                          <w:p w14:paraId="09AD6F27" w14:textId="77777777" w:rsidR="00DF736B" w:rsidRDefault="00DF736B" w:rsidP="00DF73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Experiement with texture, tone, pattern, colour and shape.</w:t>
                            </w:r>
                          </w:p>
                          <w:p w14:paraId="5D8DDC06" w14:textId="77777777" w:rsidR="00DF736B" w:rsidRDefault="00DF736B" w:rsidP="00DF73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Draw for a sustained period of time.</w:t>
                            </w:r>
                          </w:p>
                          <w:p w14:paraId="263EAD23" w14:textId="77777777" w:rsidR="00DF736B" w:rsidRDefault="00DF736B" w:rsidP="00DF73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Review my work and improve it.</w:t>
                            </w:r>
                          </w:p>
                          <w:p w14:paraId="4D84CF89" w14:textId="77777777" w:rsidR="0088193A" w:rsidRDefault="0088193A" w:rsidP="002036CC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u w:val="single"/>
                                <w:lang w:eastAsia="en-GB"/>
                              </w:rPr>
                            </w:pPr>
                          </w:p>
                          <w:p w14:paraId="7B1AA0F8" w14:textId="77777777" w:rsidR="00DF736B" w:rsidRDefault="00DF736B" w:rsidP="002036CC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u w:val="single"/>
                                <w:lang w:eastAsia="en-GB"/>
                              </w:rPr>
                              <w:t xml:space="preserve">I will know that: </w:t>
                            </w:r>
                          </w:p>
                          <w:p w14:paraId="479E4101" w14:textId="77777777" w:rsidR="00DF736B" w:rsidRDefault="00DF736B" w:rsidP="00DF73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  <w:r w:rsidRPr="00DF736B">
                              <w:rPr>
                                <w:noProof/>
                                <w:lang w:eastAsia="en-GB"/>
                              </w:rPr>
                              <w:t xml:space="preserve">The Albert Dock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(designed by Jesse Hartley)was opened in 1854 </w:t>
                            </w:r>
                          </w:p>
                          <w:p w14:paraId="1D30A765" w14:textId="77777777" w:rsidR="00DF736B" w:rsidRPr="00DF736B" w:rsidRDefault="00DF736B" w:rsidP="00DF73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It </w:t>
                            </w:r>
                            <w:r w:rsidRPr="00DF736B">
                              <w:rPr>
                                <w:noProof/>
                                <w:lang w:eastAsia="en-GB"/>
                              </w:rPr>
                              <w:t>is now a bustling area of Liverpool with trendy wine bars, restaurants and souvenier shops</w:t>
                            </w:r>
                          </w:p>
                          <w:p w14:paraId="6E9293F9" w14:textId="77777777" w:rsidR="00DF736B" w:rsidRPr="00DF736B" w:rsidRDefault="00DF736B" w:rsidP="00DF73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noProof/>
                                <w:u w:val="single"/>
                                <w:lang w:eastAsia="en-GB"/>
                              </w:rPr>
                            </w:pPr>
                            <w:r w:rsidRPr="00DF736B">
                              <w:rPr>
                                <w:noProof/>
                                <w:lang w:eastAsia="en-GB"/>
                              </w:rPr>
                              <w:t xml:space="preserve">At the time of its construction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it</w:t>
                            </w:r>
                            <w:r w:rsidRPr="00DF736B">
                              <w:rPr>
                                <w:noProof/>
                                <w:lang w:eastAsia="en-GB"/>
                              </w:rPr>
                              <w:t xml:space="preserve"> was considered a revolutionary docking system because ships were loaded and unloaded d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irectly from/to the warehouses</w:t>
                            </w:r>
                          </w:p>
                          <w:p w14:paraId="08439FD6" w14:textId="5328E0AE" w:rsidR="00DF736B" w:rsidRPr="00DF736B" w:rsidRDefault="00DF736B" w:rsidP="00640A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noProof/>
                                <w:u w:val="single"/>
                                <w:lang w:eastAsia="en-GB"/>
                              </w:rPr>
                            </w:pPr>
                            <w:r w:rsidRPr="00DF736B">
                              <w:rPr>
                                <w:noProof/>
                                <w:lang w:eastAsia="en-GB"/>
                              </w:rPr>
                              <w:t>Due to its open yet secure design, the dock became a popular store for valuable cargoes such as brandy, cotton, tea, silk, tobacco, ivory and sugar</w:t>
                            </w:r>
                          </w:p>
                          <w:p w14:paraId="25578945" w14:textId="77777777" w:rsidR="00DF736B" w:rsidRPr="00DF736B" w:rsidRDefault="00DF736B" w:rsidP="00640A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  <w:r w:rsidRPr="00DF736B">
                              <w:rPr>
                                <w:noProof/>
                                <w:lang w:eastAsia="en-GB"/>
                              </w:rPr>
                              <w:t>It was constructed using cast iron mixed with brick masonry</w:t>
                            </w:r>
                          </w:p>
                          <w:p w14:paraId="2A39DC35" w14:textId="77777777" w:rsidR="00285C63" w:rsidRDefault="00285C63" w:rsidP="002036CC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07A30789" w14:textId="4329951A" w:rsidR="0088193A" w:rsidRDefault="004802DF" w:rsidP="002036CC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Knoweldge will be build through independent/group research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AD85C" id="_x0000_s1028" type="#_x0000_t202" style="position:absolute;margin-left:227.8pt;margin-top:126.4pt;width:269.55pt;height:567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">
                <v:textbox>
                  <w:txbxContent>
                    <w:p w14:paraId="254BD4DD" w14:textId="77777777" w:rsidR="00D43DCC" w:rsidRDefault="00D43DCC" w:rsidP="00DF736B">
                      <w:pPr>
                        <w:spacing w:after="0" w:line="240" w:lineRule="auto"/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C7C71DE" wp14:editId="3D291622">
                            <wp:extent cx="2152650" cy="795664"/>
                            <wp:effectExtent l="0" t="0" r="0" b="444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9227" cy="798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31E0D9" w14:textId="77777777" w:rsidR="00D43DCC" w:rsidRDefault="00D43DCC" w:rsidP="00DF736B">
                      <w:pPr>
                        <w:spacing w:after="0" w:line="240" w:lineRule="auto"/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C42F0F0" wp14:editId="5F22182E">
                            <wp:extent cx="893368" cy="1266825"/>
                            <wp:effectExtent l="0" t="0" r="254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5370" cy="12838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067341" wp14:editId="24805696">
                            <wp:extent cx="1195655" cy="1266825"/>
                            <wp:effectExtent l="0" t="0" r="508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8276" cy="12696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8BD85F" w14:textId="77777777" w:rsidR="00D43DCC" w:rsidRDefault="00D43DCC" w:rsidP="002036CC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44F891CC" w14:textId="77777777" w:rsidR="00DF736B" w:rsidRDefault="0088193A" w:rsidP="00DF736B">
                      <w:pPr>
                        <w:pStyle w:val="ListParagraph"/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  <w:r w:rsidRPr="00DF736B">
                        <w:rPr>
                          <w:b/>
                          <w:noProof/>
                          <w:u w:val="single"/>
                          <w:lang w:eastAsia="en-GB"/>
                        </w:rPr>
                        <w:t>I will be ale to:</w:t>
                      </w:r>
                      <w:r w:rsidR="00DF736B" w:rsidRPr="00DF736B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0EFE1E6C" w14:textId="77777777" w:rsidR="00DF736B" w:rsidRDefault="00DF736B" w:rsidP="00DF736B">
                      <w:pPr>
                        <w:pStyle w:val="ListParagraph"/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45E1CA82" w14:textId="59D9BAC9" w:rsidR="00DF736B" w:rsidRDefault="00DF736B" w:rsidP="00DF73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Develop my observational drawing skills of the Albert Dock by developing areas of interest</w:t>
                      </w:r>
                    </w:p>
                    <w:p w14:paraId="0222BCB0" w14:textId="77777777" w:rsidR="00DF736B" w:rsidRDefault="00DF736B" w:rsidP="00DF73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Create observational designs of the Albert Dock</w:t>
                      </w:r>
                    </w:p>
                    <w:p w14:paraId="09AD6F27" w14:textId="77777777" w:rsidR="00DF736B" w:rsidRDefault="00DF736B" w:rsidP="00DF73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Experiement with texture, tone, pattern, colour and shape.</w:t>
                      </w:r>
                    </w:p>
                    <w:p w14:paraId="5D8DDC06" w14:textId="77777777" w:rsidR="00DF736B" w:rsidRDefault="00DF736B" w:rsidP="00DF73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Draw for a sustained period of time.</w:t>
                      </w:r>
                    </w:p>
                    <w:p w14:paraId="263EAD23" w14:textId="77777777" w:rsidR="00DF736B" w:rsidRDefault="00DF736B" w:rsidP="00DF73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Review my work and improve it.</w:t>
                      </w:r>
                    </w:p>
                    <w:p w14:paraId="4D84CF89" w14:textId="77777777" w:rsidR="0088193A" w:rsidRDefault="0088193A" w:rsidP="002036CC">
                      <w:pPr>
                        <w:spacing w:after="0" w:line="240" w:lineRule="auto"/>
                        <w:rPr>
                          <w:b/>
                          <w:noProof/>
                          <w:u w:val="single"/>
                          <w:lang w:eastAsia="en-GB"/>
                        </w:rPr>
                      </w:pPr>
                    </w:p>
                    <w:p w14:paraId="7B1AA0F8" w14:textId="77777777" w:rsidR="00DF736B" w:rsidRDefault="00DF736B" w:rsidP="002036CC">
                      <w:pPr>
                        <w:spacing w:after="0" w:line="240" w:lineRule="auto"/>
                        <w:rPr>
                          <w:b/>
                          <w:noProof/>
                          <w:u w:val="single"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u w:val="single"/>
                          <w:lang w:eastAsia="en-GB"/>
                        </w:rPr>
                        <w:t xml:space="preserve">I will know that: </w:t>
                      </w:r>
                    </w:p>
                    <w:p w14:paraId="479E4101" w14:textId="77777777" w:rsidR="00DF736B" w:rsidRDefault="00DF736B" w:rsidP="00DF73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  <w:r w:rsidRPr="00DF736B">
                        <w:rPr>
                          <w:noProof/>
                          <w:lang w:eastAsia="en-GB"/>
                        </w:rPr>
                        <w:t xml:space="preserve">The Albert Dock </w:t>
                      </w:r>
                      <w:r>
                        <w:rPr>
                          <w:noProof/>
                          <w:lang w:eastAsia="en-GB"/>
                        </w:rPr>
                        <w:t xml:space="preserve"> (designed by Jesse Hartley)was opened in 1854 </w:t>
                      </w:r>
                    </w:p>
                    <w:p w14:paraId="1D30A765" w14:textId="77777777" w:rsidR="00DF736B" w:rsidRPr="00DF736B" w:rsidRDefault="00DF736B" w:rsidP="00DF73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It </w:t>
                      </w:r>
                      <w:r w:rsidRPr="00DF736B">
                        <w:rPr>
                          <w:noProof/>
                          <w:lang w:eastAsia="en-GB"/>
                        </w:rPr>
                        <w:t>is now a bustling area of Liverpool with trendy wine bars, restaurants and souvenier shops</w:t>
                      </w:r>
                    </w:p>
                    <w:p w14:paraId="6E9293F9" w14:textId="77777777" w:rsidR="00DF736B" w:rsidRPr="00DF736B" w:rsidRDefault="00DF736B" w:rsidP="00DF73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noProof/>
                          <w:u w:val="single"/>
                          <w:lang w:eastAsia="en-GB"/>
                        </w:rPr>
                      </w:pPr>
                      <w:r w:rsidRPr="00DF736B">
                        <w:rPr>
                          <w:noProof/>
                          <w:lang w:eastAsia="en-GB"/>
                        </w:rPr>
                        <w:t xml:space="preserve">At the time of its construction </w:t>
                      </w:r>
                      <w:r>
                        <w:rPr>
                          <w:noProof/>
                          <w:lang w:eastAsia="en-GB"/>
                        </w:rPr>
                        <w:t>it</w:t>
                      </w:r>
                      <w:r w:rsidRPr="00DF736B">
                        <w:rPr>
                          <w:noProof/>
                          <w:lang w:eastAsia="en-GB"/>
                        </w:rPr>
                        <w:t xml:space="preserve"> was considered a revolutionary docking system because ships were loaded and unloaded d</w:t>
                      </w:r>
                      <w:r>
                        <w:rPr>
                          <w:noProof/>
                          <w:lang w:eastAsia="en-GB"/>
                        </w:rPr>
                        <w:t>irectly from/to the warehouses</w:t>
                      </w:r>
                    </w:p>
                    <w:p w14:paraId="08439FD6" w14:textId="5328E0AE" w:rsidR="00DF736B" w:rsidRPr="00DF736B" w:rsidRDefault="00DF736B" w:rsidP="00640A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noProof/>
                          <w:u w:val="single"/>
                          <w:lang w:eastAsia="en-GB"/>
                        </w:rPr>
                      </w:pPr>
                      <w:r w:rsidRPr="00DF736B">
                        <w:rPr>
                          <w:noProof/>
                          <w:lang w:eastAsia="en-GB"/>
                        </w:rPr>
                        <w:t>Due to its open yet secure design, the dock became a popular store for valuable cargoes such as brandy, cotton, tea, silk, tobacco, ivory and sugar</w:t>
                      </w:r>
                    </w:p>
                    <w:p w14:paraId="25578945" w14:textId="77777777" w:rsidR="00DF736B" w:rsidRPr="00DF736B" w:rsidRDefault="00DF736B" w:rsidP="00640A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  <w:r w:rsidRPr="00DF736B">
                        <w:rPr>
                          <w:noProof/>
                          <w:lang w:eastAsia="en-GB"/>
                        </w:rPr>
                        <w:t>It was constructed using cast iron mixed with brick masonry</w:t>
                      </w:r>
                    </w:p>
                    <w:p w14:paraId="2A39DC35" w14:textId="77777777" w:rsidR="00285C63" w:rsidRDefault="00285C63" w:rsidP="002036CC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07A30789" w14:textId="4329951A" w:rsidR="0088193A" w:rsidRDefault="004802DF" w:rsidP="002036CC">
                      <w:pPr>
                        <w:spacing w:after="0" w:line="240" w:lineRule="auto"/>
                      </w:pPr>
                      <w:r>
                        <w:rPr>
                          <w:noProof/>
                          <w:lang w:eastAsia="en-GB"/>
                        </w:rPr>
                        <w:t xml:space="preserve">Knoweldge will be build through independent/group research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193A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762FE501" wp14:editId="26714775">
                <wp:simplePos x="0" y="0"/>
                <wp:positionH relativeFrom="column">
                  <wp:posOffset>-641985</wp:posOffset>
                </wp:positionH>
                <wp:positionV relativeFrom="paragraph">
                  <wp:posOffset>977265</wp:posOffset>
                </wp:positionV>
                <wp:extent cx="3423285" cy="367665"/>
                <wp:effectExtent l="0" t="0" r="24765" b="133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676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5D989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FE501" id="Text Box 3" o:spid="_x0000_s1029" type="#_x0000_t202" style="position:absolute;margin-left:-50.55pt;margin-top:76.95pt;width:269.55pt;height:28.9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" fillcolor="#ffc">
                <v:textbox>
                  <w:txbxContent>
                    <w:p w14:paraId="7B15D989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62CF2327" wp14:editId="3F846C3B">
                <wp:simplePos x="0" y="0"/>
                <wp:positionH relativeFrom="page">
                  <wp:posOffset>266700</wp:posOffset>
                </wp:positionH>
                <wp:positionV relativeFrom="paragraph">
                  <wp:posOffset>3780790</wp:posOffset>
                </wp:positionV>
                <wp:extent cx="3423285" cy="5038725"/>
                <wp:effectExtent l="0" t="0" r="2476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03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31700" w14:textId="77777777" w:rsidR="00285C63" w:rsidRDefault="00285C63" w:rsidP="00557847">
                            <w:pPr>
                              <w:rPr>
                                <w:rFonts w:cs="OpenSans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3D9620AF" w14:textId="0418443F" w:rsidR="002036CC" w:rsidRPr="00285C63" w:rsidRDefault="00285C63" w:rsidP="00557847">
                            <w:pPr>
                              <w:rPr>
                                <w:rFonts w:cs="Open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OpenSans"/>
                                <w:b/>
                                <w:color w:val="7030A0"/>
                                <w:sz w:val="28"/>
                                <w:szCs w:val="28"/>
                              </w:rPr>
                              <w:t>B</w:t>
                            </w:r>
                            <w:r w:rsidR="00E13A7E" w:rsidRPr="00285C63">
                              <w:rPr>
                                <w:rFonts w:cs="OpenSans"/>
                                <w:b/>
                                <w:color w:val="7030A0"/>
                                <w:sz w:val="28"/>
                                <w:szCs w:val="28"/>
                              </w:rPr>
                              <w:t>ackground</w:t>
                            </w:r>
                            <w:r w:rsidR="00B84AB2" w:rsidRPr="00285C63">
                              <w:rPr>
                                <w:rFonts w:cs="OpenSans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B84AB2" w:rsidRPr="00285C63">
                              <w:rPr>
                                <w:rFonts w:cs="OpenSans"/>
                                <w:sz w:val="28"/>
                                <w:szCs w:val="28"/>
                              </w:rPr>
                              <w:t xml:space="preserve">-  </w:t>
                            </w:r>
                            <w:r w:rsidR="00B84AB2" w:rsidRPr="00285C63"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The</w:t>
                            </w:r>
                            <w:proofErr w:type="gramEnd"/>
                            <w:r w:rsidR="00B84AB2" w:rsidRPr="00285C63"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shapes that appear behind the foreground</w:t>
                            </w:r>
                          </w:p>
                          <w:p w14:paraId="4370B091" w14:textId="31FEDF7B" w:rsidR="002036CC" w:rsidRPr="00285C63" w:rsidRDefault="00285C63" w:rsidP="00557847">
                            <w:pPr>
                              <w:rPr>
                                <w:rFonts w:cs="Open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OpenSans"/>
                                <w:b/>
                                <w:color w:val="7030A0"/>
                                <w:sz w:val="28"/>
                                <w:szCs w:val="28"/>
                              </w:rPr>
                              <w:t>L</w:t>
                            </w:r>
                            <w:r w:rsidR="00B84AB2" w:rsidRPr="00285C63">
                              <w:rPr>
                                <w:rFonts w:cs="OpenSans"/>
                                <w:b/>
                                <w:color w:val="7030A0"/>
                                <w:sz w:val="28"/>
                                <w:szCs w:val="28"/>
                              </w:rPr>
                              <w:t>andscape</w:t>
                            </w:r>
                            <w:r w:rsidR="00B84AB2" w:rsidRPr="00285C63">
                              <w:rPr>
                                <w:rFonts w:cs="OpenSans"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B84AB2" w:rsidRPr="00285C63">
                              <w:rPr>
                                <w:rFonts w:cs="OpenSans"/>
                                <w:sz w:val="28"/>
                                <w:szCs w:val="28"/>
                              </w:rPr>
                              <w:t xml:space="preserve">-  </w:t>
                            </w:r>
                            <w:r w:rsidR="00B84AB2" w:rsidRPr="00285C63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A</w:t>
                            </w:r>
                            <w:proofErr w:type="gramEnd"/>
                            <w:r w:rsidR="00B84AB2" w:rsidRPr="00285C63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painting of nature and the land such as the ocean, mountains, trees, and sky</w:t>
                            </w:r>
                          </w:p>
                          <w:p w14:paraId="55328018" w14:textId="77777777" w:rsidR="002036CC" w:rsidRPr="00285C63" w:rsidRDefault="00285C63" w:rsidP="00557847">
                            <w:pPr>
                              <w:rPr>
                                <w:rFonts w:cs="Open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OpenSans"/>
                                <w:b/>
                                <w:color w:val="7030A0"/>
                                <w:sz w:val="28"/>
                                <w:szCs w:val="28"/>
                              </w:rPr>
                              <w:t>T</w:t>
                            </w:r>
                            <w:r w:rsidR="0088193A" w:rsidRPr="00285C63">
                              <w:rPr>
                                <w:rFonts w:cs="OpenSans"/>
                                <w:b/>
                                <w:color w:val="7030A0"/>
                                <w:sz w:val="28"/>
                                <w:szCs w:val="28"/>
                              </w:rPr>
                              <w:t>echniqu</w:t>
                            </w:r>
                            <w:r w:rsidR="0088193A" w:rsidRPr="004802DF">
                              <w:rPr>
                                <w:rFonts w:cs="OpenSans"/>
                                <w:b/>
                                <w:color w:val="8064A2" w:themeColor="accent4"/>
                                <w:sz w:val="28"/>
                                <w:szCs w:val="28"/>
                              </w:rPr>
                              <w:t>e</w:t>
                            </w:r>
                            <w:r w:rsidR="00E45822" w:rsidRPr="00285C63">
                              <w:rPr>
                                <w:rFonts w:cs="OpenSans"/>
                                <w:sz w:val="28"/>
                                <w:szCs w:val="28"/>
                              </w:rPr>
                              <w:t>- the way you do something</w:t>
                            </w:r>
                          </w:p>
                          <w:p w14:paraId="0D68F542" w14:textId="19D04D2C" w:rsidR="002036CC" w:rsidRPr="00285C63" w:rsidRDefault="00285C63" w:rsidP="00557847">
                            <w:pPr>
                              <w:rPr>
                                <w:rFonts w:cs="Open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OpenSans"/>
                                <w:b/>
                                <w:color w:val="7030A0"/>
                                <w:sz w:val="28"/>
                                <w:szCs w:val="28"/>
                              </w:rPr>
                              <w:t>P</w:t>
                            </w:r>
                            <w:r w:rsidR="00B84AB2" w:rsidRPr="00285C63">
                              <w:rPr>
                                <w:rFonts w:cs="OpenSans"/>
                                <w:b/>
                                <w:color w:val="7030A0"/>
                                <w:sz w:val="28"/>
                                <w:szCs w:val="28"/>
                              </w:rPr>
                              <w:t>erspective</w:t>
                            </w:r>
                            <w:r w:rsidR="00B84AB2" w:rsidRPr="00285C63">
                              <w:rPr>
                                <w:rFonts w:cs="OpenSans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B84AB2" w:rsidRPr="00285C63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A way of painting or drawing that makes some objects appear closer than others</w:t>
                            </w:r>
                          </w:p>
                          <w:p w14:paraId="0E95A4F8" w14:textId="77777777" w:rsidR="002036CC" w:rsidRPr="00285C63" w:rsidRDefault="00285C63" w:rsidP="00557847">
                            <w:pPr>
                              <w:rPr>
                                <w:rFonts w:cs="Open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OpenSans"/>
                                <w:b/>
                                <w:color w:val="7030A0"/>
                                <w:sz w:val="28"/>
                                <w:szCs w:val="28"/>
                              </w:rPr>
                              <w:t>O</w:t>
                            </w:r>
                            <w:r w:rsidR="0088193A" w:rsidRPr="00285C63">
                              <w:rPr>
                                <w:rFonts w:cs="OpenSans"/>
                                <w:b/>
                                <w:color w:val="7030A0"/>
                                <w:sz w:val="28"/>
                                <w:szCs w:val="28"/>
                              </w:rPr>
                              <w:t>bservation</w:t>
                            </w:r>
                            <w:r w:rsidR="00E45822" w:rsidRPr="00285C63">
                              <w:rPr>
                                <w:rFonts w:cs="OpenSans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E45822" w:rsidRPr="00285C63">
                              <w:rPr>
                                <w:rFonts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drawing or painting from life</w:t>
                            </w:r>
                          </w:p>
                          <w:p w14:paraId="2D51F7B2" w14:textId="77777777" w:rsidR="00557847" w:rsidRPr="002036CC" w:rsidRDefault="00557847" w:rsidP="005578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F2327" id="_x0000_s1030" type="#_x0000_t202" style="position:absolute;margin-left:21pt;margin-top:297.7pt;width:269.55pt;height:396.7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">
                <v:textbox>
                  <w:txbxContent>
                    <w:p w14:paraId="1C031700" w14:textId="77777777" w:rsidR="00285C63" w:rsidRDefault="00285C63" w:rsidP="00557847">
                      <w:pPr>
                        <w:rPr>
                          <w:rFonts w:cs="OpenSans"/>
                          <w:b/>
                          <w:color w:val="7030A0"/>
                          <w:sz w:val="28"/>
                          <w:szCs w:val="28"/>
                        </w:rPr>
                      </w:pPr>
                    </w:p>
                    <w:p w14:paraId="3D9620AF" w14:textId="0418443F" w:rsidR="002036CC" w:rsidRPr="00285C63" w:rsidRDefault="00285C63" w:rsidP="00557847">
                      <w:pPr>
                        <w:rPr>
                          <w:rFonts w:cs="OpenSans"/>
                          <w:sz w:val="28"/>
                          <w:szCs w:val="28"/>
                        </w:rPr>
                      </w:pPr>
                      <w:r>
                        <w:rPr>
                          <w:rFonts w:cs="OpenSans"/>
                          <w:b/>
                          <w:color w:val="7030A0"/>
                          <w:sz w:val="28"/>
                          <w:szCs w:val="28"/>
                        </w:rPr>
                        <w:t>B</w:t>
                      </w:r>
                      <w:r w:rsidR="00E13A7E" w:rsidRPr="00285C63">
                        <w:rPr>
                          <w:rFonts w:cs="OpenSans"/>
                          <w:b/>
                          <w:color w:val="7030A0"/>
                          <w:sz w:val="28"/>
                          <w:szCs w:val="28"/>
                        </w:rPr>
                        <w:t>ackground</w:t>
                      </w:r>
                      <w:r w:rsidR="00B84AB2" w:rsidRPr="00285C63">
                        <w:rPr>
                          <w:rFonts w:cs="OpenSans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B84AB2" w:rsidRPr="00285C63">
                        <w:rPr>
                          <w:rFonts w:cs="OpenSans"/>
                          <w:sz w:val="28"/>
                          <w:szCs w:val="28"/>
                        </w:rPr>
                        <w:t xml:space="preserve">-  </w:t>
                      </w:r>
                      <w:r w:rsidR="00B84AB2" w:rsidRPr="00285C63">
                        <w:rPr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The</w:t>
                      </w:r>
                      <w:proofErr w:type="gramEnd"/>
                      <w:r w:rsidR="00B84AB2" w:rsidRPr="00285C63">
                        <w:rPr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shapes that appear behind the foreground</w:t>
                      </w:r>
                    </w:p>
                    <w:p w14:paraId="4370B091" w14:textId="31FEDF7B" w:rsidR="002036CC" w:rsidRPr="00285C63" w:rsidRDefault="00285C63" w:rsidP="00557847">
                      <w:pPr>
                        <w:rPr>
                          <w:rFonts w:cs="OpenSans"/>
                          <w:sz w:val="28"/>
                          <w:szCs w:val="28"/>
                        </w:rPr>
                      </w:pPr>
                      <w:r>
                        <w:rPr>
                          <w:rFonts w:cs="OpenSans"/>
                          <w:b/>
                          <w:color w:val="7030A0"/>
                          <w:sz w:val="28"/>
                          <w:szCs w:val="28"/>
                        </w:rPr>
                        <w:t>L</w:t>
                      </w:r>
                      <w:r w:rsidR="00B84AB2" w:rsidRPr="00285C63">
                        <w:rPr>
                          <w:rFonts w:cs="OpenSans"/>
                          <w:b/>
                          <w:color w:val="7030A0"/>
                          <w:sz w:val="28"/>
                          <w:szCs w:val="28"/>
                        </w:rPr>
                        <w:t>andscape</w:t>
                      </w:r>
                      <w:r w:rsidR="00B84AB2" w:rsidRPr="00285C63">
                        <w:rPr>
                          <w:rFonts w:cs="OpenSans"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B84AB2" w:rsidRPr="00285C63">
                        <w:rPr>
                          <w:rFonts w:cs="OpenSans"/>
                          <w:sz w:val="28"/>
                          <w:szCs w:val="28"/>
                        </w:rPr>
                        <w:t xml:space="preserve">-  </w:t>
                      </w:r>
                      <w:r w:rsidR="00B84AB2" w:rsidRPr="00285C63">
                        <w:rPr>
                          <w:rFonts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A</w:t>
                      </w:r>
                      <w:proofErr w:type="gramEnd"/>
                      <w:r w:rsidR="00B84AB2" w:rsidRPr="00285C63">
                        <w:rPr>
                          <w:rFonts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painting of nature and the land such as the ocean, mountains, trees, and sky</w:t>
                      </w:r>
                    </w:p>
                    <w:p w14:paraId="55328018" w14:textId="77777777" w:rsidR="002036CC" w:rsidRPr="00285C63" w:rsidRDefault="00285C63" w:rsidP="00557847">
                      <w:pPr>
                        <w:rPr>
                          <w:rFonts w:cs="OpenSans"/>
                          <w:sz w:val="28"/>
                          <w:szCs w:val="28"/>
                        </w:rPr>
                      </w:pPr>
                      <w:r>
                        <w:rPr>
                          <w:rFonts w:cs="OpenSans"/>
                          <w:b/>
                          <w:color w:val="7030A0"/>
                          <w:sz w:val="28"/>
                          <w:szCs w:val="28"/>
                        </w:rPr>
                        <w:t>T</w:t>
                      </w:r>
                      <w:r w:rsidR="0088193A" w:rsidRPr="00285C63">
                        <w:rPr>
                          <w:rFonts w:cs="OpenSans"/>
                          <w:b/>
                          <w:color w:val="7030A0"/>
                          <w:sz w:val="28"/>
                          <w:szCs w:val="28"/>
                        </w:rPr>
                        <w:t>echniqu</w:t>
                      </w:r>
                      <w:r w:rsidR="0088193A" w:rsidRPr="004802DF">
                        <w:rPr>
                          <w:rFonts w:cs="OpenSans"/>
                          <w:b/>
                          <w:color w:val="8064A2" w:themeColor="accent4"/>
                          <w:sz w:val="28"/>
                          <w:szCs w:val="28"/>
                        </w:rPr>
                        <w:t>e</w:t>
                      </w:r>
                      <w:r w:rsidR="00E45822" w:rsidRPr="00285C63">
                        <w:rPr>
                          <w:rFonts w:cs="OpenSans"/>
                          <w:sz w:val="28"/>
                          <w:szCs w:val="28"/>
                        </w:rPr>
                        <w:t>- the way you do something</w:t>
                      </w:r>
                    </w:p>
                    <w:p w14:paraId="0D68F542" w14:textId="19D04D2C" w:rsidR="002036CC" w:rsidRPr="00285C63" w:rsidRDefault="00285C63" w:rsidP="00557847">
                      <w:pPr>
                        <w:rPr>
                          <w:rFonts w:cs="OpenSans"/>
                          <w:sz w:val="28"/>
                          <w:szCs w:val="28"/>
                        </w:rPr>
                      </w:pPr>
                      <w:r>
                        <w:rPr>
                          <w:rFonts w:cs="OpenSans"/>
                          <w:b/>
                          <w:color w:val="7030A0"/>
                          <w:sz w:val="28"/>
                          <w:szCs w:val="28"/>
                        </w:rPr>
                        <w:t>P</w:t>
                      </w:r>
                      <w:r w:rsidR="00B84AB2" w:rsidRPr="00285C63">
                        <w:rPr>
                          <w:rFonts w:cs="OpenSans"/>
                          <w:b/>
                          <w:color w:val="7030A0"/>
                          <w:sz w:val="28"/>
                          <w:szCs w:val="28"/>
                        </w:rPr>
                        <w:t>erspective</w:t>
                      </w:r>
                      <w:r w:rsidR="00B84AB2" w:rsidRPr="00285C63">
                        <w:rPr>
                          <w:rFonts w:cs="OpenSans"/>
                          <w:sz w:val="28"/>
                          <w:szCs w:val="28"/>
                        </w:rPr>
                        <w:t xml:space="preserve"> - </w:t>
                      </w:r>
                      <w:r w:rsidR="00B84AB2" w:rsidRPr="00285C63">
                        <w:rPr>
                          <w:rFonts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A way of painting or drawing that makes some objects appear closer than others</w:t>
                      </w:r>
                    </w:p>
                    <w:p w14:paraId="0E95A4F8" w14:textId="77777777" w:rsidR="002036CC" w:rsidRPr="00285C63" w:rsidRDefault="00285C63" w:rsidP="00557847">
                      <w:pPr>
                        <w:rPr>
                          <w:rFonts w:cs="OpenSans"/>
                          <w:sz w:val="28"/>
                          <w:szCs w:val="28"/>
                        </w:rPr>
                      </w:pPr>
                      <w:r>
                        <w:rPr>
                          <w:rFonts w:cs="OpenSans"/>
                          <w:b/>
                          <w:color w:val="7030A0"/>
                          <w:sz w:val="28"/>
                          <w:szCs w:val="28"/>
                        </w:rPr>
                        <w:t>O</w:t>
                      </w:r>
                      <w:r w:rsidR="0088193A" w:rsidRPr="00285C63">
                        <w:rPr>
                          <w:rFonts w:cs="OpenSans"/>
                          <w:b/>
                          <w:color w:val="7030A0"/>
                          <w:sz w:val="28"/>
                          <w:szCs w:val="28"/>
                        </w:rPr>
                        <w:t>bservation</w:t>
                      </w:r>
                      <w:r w:rsidR="00E45822" w:rsidRPr="00285C63">
                        <w:rPr>
                          <w:rFonts w:cs="OpenSans"/>
                          <w:sz w:val="28"/>
                          <w:szCs w:val="28"/>
                        </w:rPr>
                        <w:t xml:space="preserve"> -</w:t>
                      </w:r>
                      <w:r w:rsidR="00E45822" w:rsidRPr="00285C63">
                        <w:rPr>
                          <w:rFonts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drawing or painting from life</w:t>
                      </w:r>
                    </w:p>
                    <w:p w14:paraId="2D51F7B2" w14:textId="77777777" w:rsidR="00557847" w:rsidRPr="002036CC" w:rsidRDefault="00557847" w:rsidP="0055784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5638DDD6" wp14:editId="5EA342BE">
                <wp:simplePos x="0" y="0"/>
                <wp:positionH relativeFrom="column">
                  <wp:posOffset>-635000</wp:posOffset>
                </wp:positionH>
                <wp:positionV relativeFrom="paragraph">
                  <wp:posOffset>1339850</wp:posOffset>
                </wp:positionV>
                <wp:extent cx="3423285" cy="2087880"/>
                <wp:effectExtent l="0" t="0" r="24765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8F006" w14:textId="77777777" w:rsidR="00557847" w:rsidRDefault="007B443A" w:rsidP="00DF73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The Ro</w:t>
                            </w:r>
                            <w:r w:rsidR="00DF736B">
                              <w:t>yal Albert Dock is in Liverpool</w:t>
                            </w:r>
                          </w:p>
                          <w:p w14:paraId="075CEDC6" w14:textId="77777777" w:rsidR="00DF736B" w:rsidRDefault="00DF736B" w:rsidP="00DF73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The works of some famous architects that have contributed to the Liverpool skyline</w:t>
                            </w:r>
                          </w:p>
                          <w:p w14:paraId="131A855F" w14:textId="77777777" w:rsidR="00DF736B" w:rsidRDefault="00DF736B" w:rsidP="00DF73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Facts about the history of Liverpool, including links to the slave trade </w:t>
                            </w:r>
                          </w:p>
                          <w:p w14:paraId="7B7B4914" w14:textId="77777777" w:rsidR="004E5B5A" w:rsidRDefault="00DF736B" w:rsidP="00DF73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That people can interpret the same pieces in different ways</w:t>
                            </w:r>
                          </w:p>
                          <w:p w14:paraId="43AF6D9D" w14:textId="77777777" w:rsidR="004E5B5A" w:rsidRPr="004E5B5A" w:rsidRDefault="004E5B5A" w:rsidP="00DF73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Different techniques like hatching and shading to add texture.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8DDD6" id="_x0000_s1031" type="#_x0000_t202" style="position:absolute;margin-left:-50pt;margin-top:105.5pt;width:269.55pt;height:164.4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">
                <v:textbox>
                  <w:txbxContent>
                    <w:p w14:paraId="3438F006" w14:textId="77777777" w:rsidR="00557847" w:rsidRDefault="007B443A" w:rsidP="00DF736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The Ro</w:t>
                      </w:r>
                      <w:r w:rsidR="00DF736B">
                        <w:t>yal Albert Dock is in Liverpool</w:t>
                      </w:r>
                    </w:p>
                    <w:p w14:paraId="075CEDC6" w14:textId="77777777" w:rsidR="00DF736B" w:rsidRDefault="00DF736B" w:rsidP="00DF736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The works of some famous architects that have contributed to the Liverpool skyline</w:t>
                      </w:r>
                    </w:p>
                    <w:p w14:paraId="131A855F" w14:textId="77777777" w:rsidR="00DF736B" w:rsidRDefault="00DF736B" w:rsidP="00DF736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Facts about the history of Liverpool, including links to the slave trade </w:t>
                      </w:r>
                    </w:p>
                    <w:p w14:paraId="7B7B4914" w14:textId="77777777" w:rsidR="004E5B5A" w:rsidRDefault="00DF736B" w:rsidP="00DF736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That people can interpret the same pieces in different ways</w:t>
                      </w:r>
                    </w:p>
                    <w:p w14:paraId="43AF6D9D" w14:textId="77777777" w:rsidR="004E5B5A" w:rsidRPr="004E5B5A" w:rsidRDefault="004E5B5A" w:rsidP="00DF736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Different techniques like hatching and shading to add texture.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844515C" wp14:editId="2FF20433">
                <wp:simplePos x="0" y="0"/>
                <wp:positionH relativeFrom="page">
                  <wp:posOffset>266700</wp:posOffset>
                </wp:positionH>
                <wp:positionV relativeFrom="paragraph">
                  <wp:posOffset>3488055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9BE2E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4515C" id="Text Box 7" o:spid="_x0000_s1032" type="#_x0000_t202" style="position:absolute;margin-left:21pt;margin-top:274.65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" fillcolor="#ffc">
                <v:textbox>
                  <w:txbxContent>
                    <w:p w14:paraId="5B19BE2E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7297E0D5" wp14:editId="4799301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3C588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7E0D5" id="Text Box 4" o:spid="_x0000_s1033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JK67H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14:paraId="2CE3C588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5AD67443" wp14:editId="703717FC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0CA02319" wp14:editId="766F35FE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40EAB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88193A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Art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02319" id="_x0000_s1034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HgIIj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14:paraId="43040EAB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88193A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Art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altName w:val="Calibri"/>
    <w:charset w:val="00"/>
    <w:family w:val="script"/>
    <w:pitch w:val="variable"/>
    <w:sig w:usb0="800000A7" w:usb1="1000004A" w:usb2="00000000" w:usb3="00000000" w:csb0="00000011" w:csb1="00000000"/>
  </w:font>
  <w:font w:name="Ope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A59D2"/>
    <w:multiLevelType w:val="hybridMultilevel"/>
    <w:tmpl w:val="069CF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B058C"/>
    <w:multiLevelType w:val="hybridMultilevel"/>
    <w:tmpl w:val="D24C5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77638"/>
    <w:multiLevelType w:val="hybridMultilevel"/>
    <w:tmpl w:val="35A8F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7"/>
    <w:rsid w:val="001F10F4"/>
    <w:rsid w:val="002036CC"/>
    <w:rsid w:val="00285C63"/>
    <w:rsid w:val="003E3F5D"/>
    <w:rsid w:val="003E6794"/>
    <w:rsid w:val="0042024F"/>
    <w:rsid w:val="004802DF"/>
    <w:rsid w:val="004D7C60"/>
    <w:rsid w:val="004E5B5A"/>
    <w:rsid w:val="00557847"/>
    <w:rsid w:val="00764E1F"/>
    <w:rsid w:val="00781470"/>
    <w:rsid w:val="007B443A"/>
    <w:rsid w:val="0088193A"/>
    <w:rsid w:val="009046F4"/>
    <w:rsid w:val="00A65CF5"/>
    <w:rsid w:val="00A94939"/>
    <w:rsid w:val="00B84AB2"/>
    <w:rsid w:val="00D43DCC"/>
    <w:rsid w:val="00DF736B"/>
    <w:rsid w:val="00E13A7E"/>
    <w:rsid w:val="00E45822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4EB6F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3</cp:revision>
  <dcterms:created xsi:type="dcterms:W3CDTF">2020-07-03T12:35:00Z</dcterms:created>
  <dcterms:modified xsi:type="dcterms:W3CDTF">2020-09-28T11:03:00Z</dcterms:modified>
</cp:coreProperties>
</file>