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8F016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FFDA69D" wp14:editId="60EDA6EE">
                <wp:simplePos x="0" y="0"/>
                <wp:positionH relativeFrom="page">
                  <wp:posOffset>273050</wp:posOffset>
                </wp:positionH>
                <wp:positionV relativeFrom="paragraph">
                  <wp:posOffset>2959100</wp:posOffset>
                </wp:positionV>
                <wp:extent cx="3423285" cy="586740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16F" w:rsidRPr="0083796B" w:rsidRDefault="008F016F" w:rsidP="00A878F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Personal</w:t>
                            </w:r>
                          </w:p>
                          <w:p w:rsidR="008F016F" w:rsidRPr="0083796B" w:rsidRDefault="008F016F" w:rsidP="00A878F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Sperm</w:t>
                            </w:r>
                          </w:p>
                          <w:p w:rsidR="008F016F" w:rsidRPr="008F016F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Egg</w:t>
                            </w:r>
                            <w:r w:rsidRPr="008F016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F016F" w:rsidRPr="0083796B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Penis</w:t>
                            </w:r>
                          </w:p>
                          <w:p w:rsidR="008F016F" w:rsidRPr="0083796B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Testicles</w:t>
                            </w:r>
                          </w:p>
                          <w:p w:rsidR="008F016F" w:rsidRPr="0083796B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Vagina</w:t>
                            </w:r>
                          </w:p>
                          <w:p w:rsidR="008F016F" w:rsidRPr="0083796B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Vulva</w:t>
                            </w:r>
                          </w:p>
                          <w:p w:rsidR="008F016F" w:rsidRPr="0083796B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Womb/Uterus</w:t>
                            </w:r>
                          </w:p>
                          <w:p w:rsidR="008F016F" w:rsidRPr="008F016F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Ovaries</w:t>
                            </w:r>
                            <w:r w:rsidRPr="008F016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F016F" w:rsidRPr="0083796B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Fertilise</w:t>
                            </w:r>
                          </w:p>
                          <w:p w:rsidR="008F016F" w:rsidRPr="0083796B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Puberty</w:t>
                            </w:r>
                          </w:p>
                          <w:p w:rsidR="00A12F08" w:rsidRPr="0083796B" w:rsidRDefault="008F016F" w:rsidP="008F01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 xml:space="preserve">Periods/Menstruation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A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233pt;width:269.55pt;height:462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">
                <v:textbox>
                  <w:txbxContent>
                    <w:p w:rsidR="008F016F" w:rsidRPr="0083796B" w:rsidRDefault="008F016F" w:rsidP="00A878F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Personal</w:t>
                      </w:r>
                    </w:p>
                    <w:p w:rsidR="008F016F" w:rsidRPr="0083796B" w:rsidRDefault="008F016F" w:rsidP="00A878F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Sperm</w:t>
                      </w:r>
                    </w:p>
                    <w:p w:rsidR="008F016F" w:rsidRPr="008F016F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Egg</w:t>
                      </w:r>
                      <w:r w:rsidRPr="008F016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F016F" w:rsidRPr="0083796B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Penis</w:t>
                      </w:r>
                    </w:p>
                    <w:p w:rsidR="008F016F" w:rsidRPr="0083796B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Testicles</w:t>
                      </w:r>
                    </w:p>
                    <w:p w:rsidR="008F016F" w:rsidRPr="0083796B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Vagina</w:t>
                      </w:r>
                    </w:p>
                    <w:p w:rsidR="008F016F" w:rsidRPr="0083796B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Vulva</w:t>
                      </w:r>
                    </w:p>
                    <w:p w:rsidR="008F016F" w:rsidRPr="0083796B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Womb/Uterus</w:t>
                      </w:r>
                    </w:p>
                    <w:p w:rsidR="008F016F" w:rsidRPr="008F016F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Ovaries</w:t>
                      </w:r>
                      <w:r w:rsidRPr="008F016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F016F" w:rsidRPr="0083796B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Fertilise</w:t>
                      </w:r>
                    </w:p>
                    <w:p w:rsidR="008F016F" w:rsidRPr="0083796B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Puberty</w:t>
                      </w:r>
                    </w:p>
                    <w:p w:rsidR="00A12F08" w:rsidRPr="0083796B" w:rsidRDefault="008F016F" w:rsidP="008F016F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 xml:space="preserve">Periods/Menstruation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67049C6" wp14:editId="3CCAE9E0">
                <wp:simplePos x="0" y="0"/>
                <wp:positionH relativeFrom="page">
                  <wp:posOffset>264160</wp:posOffset>
                </wp:positionH>
                <wp:positionV relativeFrom="paragraph">
                  <wp:posOffset>2607310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49C6" id="Text Box 7" o:spid="_x0000_s1027" type="#_x0000_t202" style="position:absolute;margin-left:20.8pt;margin-top:205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F7B1203" wp14:editId="3F6EDC8D">
                <wp:simplePos x="0" y="0"/>
                <wp:positionH relativeFrom="column">
                  <wp:posOffset>-641350</wp:posOffset>
                </wp:positionH>
                <wp:positionV relativeFrom="paragraph">
                  <wp:posOffset>1339850</wp:posOffset>
                </wp:positionV>
                <wp:extent cx="3423285" cy="127635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16F" w:rsidRDefault="008F016F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016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Some of the ways our bodies change as we grow which prepare us for having babies </w:t>
                            </w:r>
                            <w:r w:rsidR="00DC1305" w:rsidRPr="008F016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8F016F" w:rsidRPr="008F016F" w:rsidRDefault="008F016F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016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Who I can talk to if my body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isn’t being respected by someone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1203" id="_x0000_s1028" type="#_x0000_t202" style="position:absolute;margin-left:-50.5pt;margin-top:105.5pt;width:269.55pt;height:100.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">
                <v:textbox>
                  <w:txbxContent>
                    <w:p w:rsidR="008F016F" w:rsidRDefault="008F016F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8F016F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Some of the ways our bodies change as we grow which prepare us for having babies </w:t>
                      </w:r>
                      <w:r w:rsidR="00DC1305" w:rsidRPr="008F016F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8F016F" w:rsidRPr="008F016F" w:rsidRDefault="008F016F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8F016F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Who I can talk to if my body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isn’t being respected by someone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9947E93" wp14:editId="20C88274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62D" w:rsidRDefault="0083796B" w:rsidP="0083796B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F14781" wp14:editId="4FB010A1">
                                  <wp:extent cx="1917700" cy="1473601"/>
                                  <wp:effectExtent l="0" t="0" r="635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457" cy="1478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016F" w:rsidRPr="0083796B" w:rsidRDefault="008F016F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the names of the different internal and external body parts that are needed to make a baby </w:t>
                            </w:r>
                          </w:p>
                          <w:p w:rsidR="008F016F" w:rsidRPr="0083796B" w:rsidRDefault="008F016F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how th</w:t>
                            </w:r>
                            <w:r w:rsidR="0083796B" w:rsidRPr="0083796B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e female and male body change during</w:t>
                            </w:r>
                            <w:r w:rsidRPr="0083796B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puberty </w:t>
                            </w:r>
                          </w:p>
                          <w:p w:rsidR="008F016F" w:rsidRPr="0083796B" w:rsidRDefault="008F016F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personal hygiene is important during puberty and as an adult</w:t>
                            </w:r>
                          </w:p>
                          <w:p w:rsidR="008F016F" w:rsidRPr="0083796B" w:rsidRDefault="008F016F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that change is a normal part of life and that some cannot be controlled and have to be accepted </w:t>
                            </w:r>
                          </w:p>
                          <w:p w:rsidR="00A315DE" w:rsidRPr="0083796B" w:rsidRDefault="008F016F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change can bring about a range of different emotions</w:t>
                            </w:r>
                            <w:r w:rsidR="00DC1305" w:rsidRPr="0083796B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7E93"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DE762D" w:rsidRDefault="0083796B" w:rsidP="0083796B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F14781" wp14:editId="4FB010A1">
                            <wp:extent cx="1917700" cy="1473601"/>
                            <wp:effectExtent l="0" t="0" r="635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457" cy="1478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016F" w:rsidRPr="0083796B" w:rsidRDefault="008F016F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the names of the different internal and external body parts that are needed to make a baby </w:t>
                      </w:r>
                    </w:p>
                    <w:p w:rsidR="008F016F" w:rsidRPr="0083796B" w:rsidRDefault="008F016F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how th</w:t>
                      </w:r>
                      <w:r w:rsidR="0083796B" w:rsidRPr="0083796B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e female and male body change during</w:t>
                      </w:r>
                      <w:r w:rsidRPr="0083796B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puberty </w:t>
                      </w:r>
                    </w:p>
                    <w:p w:rsidR="008F016F" w:rsidRPr="0083796B" w:rsidRDefault="008F016F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personal hygiene is important during puberty and as an adult</w:t>
                      </w:r>
                    </w:p>
                    <w:p w:rsidR="008F016F" w:rsidRPr="0083796B" w:rsidRDefault="008F016F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that change is a normal part of life and that some cannot be controlled and have to be accepted </w:t>
                      </w:r>
                    </w:p>
                    <w:p w:rsidR="00A315DE" w:rsidRPr="0083796B" w:rsidRDefault="008F016F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change can bring about a range of different emotions</w:t>
                      </w:r>
                      <w:r w:rsidR="00DC1305" w:rsidRPr="0083796B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333AA">
                              <w:rPr>
                                <w:rFonts w:ascii="CCW Cursive Writing 16" w:hAnsi="CCW Cursive Writing 16"/>
                              </w:rPr>
                              <w:t>Changing Me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333AA">
                        <w:rPr>
                          <w:rFonts w:ascii="CCW Cursive Writing 16" w:hAnsi="CCW Cursive Writing 16"/>
                        </w:rPr>
                        <w:t>Changing Me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8F016F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8F016F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333AA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333AA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7EC"/>
    <w:multiLevelType w:val="hybridMultilevel"/>
    <w:tmpl w:val="113A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7E4E"/>
    <w:multiLevelType w:val="hybridMultilevel"/>
    <w:tmpl w:val="A25E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23522A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781470"/>
    <w:rsid w:val="0082582B"/>
    <w:rsid w:val="0083796B"/>
    <w:rsid w:val="008C0CB8"/>
    <w:rsid w:val="008D25BF"/>
    <w:rsid w:val="008F016F"/>
    <w:rsid w:val="00A12F08"/>
    <w:rsid w:val="00A315DE"/>
    <w:rsid w:val="00A878F7"/>
    <w:rsid w:val="00A94939"/>
    <w:rsid w:val="00AE4575"/>
    <w:rsid w:val="00AF3771"/>
    <w:rsid w:val="00B433AA"/>
    <w:rsid w:val="00B92FD5"/>
    <w:rsid w:val="00C30D69"/>
    <w:rsid w:val="00CA00CC"/>
    <w:rsid w:val="00D13BF2"/>
    <w:rsid w:val="00D16504"/>
    <w:rsid w:val="00DC1305"/>
    <w:rsid w:val="00DE762D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78C3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2021-03-18T10:32:00Z</dcterms:created>
  <dcterms:modified xsi:type="dcterms:W3CDTF">2021-04-22T11:36:00Z</dcterms:modified>
</cp:coreProperties>
</file>